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45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4A45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49BE55C5" w:rsidR="0028523A" w:rsidRPr="00861D2E" w:rsidRDefault="007832D0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4F0AC995" w14:textId="590AA7C1" w:rsidR="00E01A15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dėl lėšų sky</w:t>
      </w:r>
      <w:r w:rsidR="00E01A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RI</w:t>
      </w:r>
      <w:r w:rsidRPr="00861D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mo </w:t>
      </w:r>
      <w:r w:rsidR="00E01A15" w:rsidRPr="00E01A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Gyvenviečių gruntinio vandens nutekėjimo avarinei būklei likviduoti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5AF8C0A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30843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E01A15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</w:t>
      </w:r>
      <w:r w:rsidR="00025F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22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AV-</w:t>
      </w:r>
      <w:r w:rsidR="00025FB2">
        <w:rPr>
          <w:rFonts w:ascii="Times New Roman" w:eastAsia="Times New Roman" w:hAnsi="Times New Roman" w:cs="Times New Roman"/>
          <w:sz w:val="24"/>
          <w:szCs w:val="24"/>
          <w:lang w:eastAsia="lt-LT"/>
        </w:rPr>
        <w:t>256</w:t>
      </w:r>
    </w:p>
    <w:p w14:paraId="1FFC8D72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12733613" w14:textId="77777777" w:rsidR="004A45AE" w:rsidRPr="00861D2E" w:rsidRDefault="004A45AE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CB0DBB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15E942" w14:textId="77777777" w:rsidR="00E7074D" w:rsidRDefault="00DB7B38" w:rsidP="00E7074D">
      <w:pPr>
        <w:pStyle w:val="prastasiniatinklio"/>
        <w:spacing w:before="0" w:beforeAutospacing="0" w:after="0" w:afterAutospacing="0"/>
        <w:ind w:firstLine="851"/>
        <w:jc w:val="both"/>
        <w:rPr>
          <w:color w:val="000000"/>
        </w:rPr>
      </w:pPr>
      <w:r w:rsidRPr="00DB7B38">
        <w:t xml:space="preserve">Vadovaudamasis Lietuvos Respublikos vietos savivaldos įstatymo </w:t>
      </w:r>
      <w:r w:rsidR="0032701D" w:rsidRPr="0032701D">
        <w:t>34 straipsnio 6 dalies 1 punktu</w:t>
      </w:r>
      <w:r w:rsidR="00097A64">
        <w:t xml:space="preserve">, </w:t>
      </w:r>
      <w:r w:rsidR="00097A64" w:rsidRPr="00097A64">
        <w:t>Rokiškio rajono savivaldybės tarybos</w:t>
      </w:r>
      <w:r w:rsidR="00E01A15">
        <w:t xml:space="preserve"> </w:t>
      </w:r>
      <w:r w:rsidR="00E01A15" w:rsidRPr="00E01A15">
        <w:t>2024 m. vasario 15 d. sprendim</w:t>
      </w:r>
      <w:r w:rsidR="00E01A15">
        <w:t>u</w:t>
      </w:r>
      <w:r w:rsidR="00E01A15" w:rsidRPr="00E01A15">
        <w:t xml:space="preserve"> Nr. TS-28</w:t>
      </w:r>
      <w:r w:rsidR="001C48A7">
        <w:t xml:space="preserve"> </w:t>
      </w:r>
      <w:r w:rsidR="001C48A7" w:rsidRPr="001C48A7">
        <w:t>,,</w:t>
      </w:r>
      <w:r w:rsidR="00E65677">
        <w:rPr>
          <w:color w:val="000000"/>
        </w:rPr>
        <w:t>D</w:t>
      </w:r>
      <w:r w:rsidR="001C48A7" w:rsidRPr="001C48A7">
        <w:rPr>
          <w:color w:val="000000"/>
        </w:rPr>
        <w:t xml:space="preserve">ėl </w:t>
      </w:r>
      <w:r w:rsidR="001C48A7">
        <w:rPr>
          <w:color w:val="000000"/>
        </w:rPr>
        <w:t>R</w:t>
      </w:r>
      <w:r w:rsidR="001C48A7" w:rsidRPr="001C48A7">
        <w:rPr>
          <w:color w:val="000000"/>
        </w:rPr>
        <w:t>okiškio rajono savivaldybės 2024 metų biudžeto patvirtinimo“</w:t>
      </w:r>
      <w:r w:rsidR="001C48A7">
        <w:rPr>
          <w:color w:val="000000"/>
        </w:rPr>
        <w:t>:</w:t>
      </w:r>
      <w:r w:rsidR="00E7074D">
        <w:rPr>
          <w:color w:val="000000"/>
        </w:rPr>
        <w:t xml:space="preserve"> </w:t>
      </w:r>
    </w:p>
    <w:p w14:paraId="32A613FA" w14:textId="2E8CD1E4" w:rsidR="001C48A7" w:rsidRPr="001C48A7" w:rsidRDefault="00E7074D" w:rsidP="00E7074D">
      <w:pPr>
        <w:pStyle w:val="prastasiniatinklio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1. </w:t>
      </w:r>
      <w:r w:rsidR="00E65677">
        <w:t xml:space="preserve">S </w:t>
      </w:r>
      <w:r w:rsidR="001C48A7" w:rsidRPr="001C48A7">
        <w:t>k</w:t>
      </w:r>
      <w:r w:rsidR="00E65677">
        <w:t xml:space="preserve"> </w:t>
      </w:r>
      <w:r w:rsidR="001C48A7" w:rsidRPr="001C48A7">
        <w:t>i</w:t>
      </w:r>
      <w:r w:rsidR="00E65677">
        <w:t xml:space="preserve"> </w:t>
      </w:r>
      <w:r w:rsidR="001C48A7" w:rsidRPr="001C48A7">
        <w:t>r</w:t>
      </w:r>
      <w:r w:rsidR="00E65677">
        <w:t xml:space="preserve"> </w:t>
      </w:r>
      <w:r w:rsidR="001C48A7" w:rsidRPr="001C48A7">
        <w:t>i</w:t>
      </w:r>
      <w:r w:rsidR="00E65677">
        <w:t xml:space="preserve"> </w:t>
      </w:r>
      <w:r w:rsidR="001C48A7" w:rsidRPr="001C48A7">
        <w:t xml:space="preserve">u </w:t>
      </w:r>
      <w:r w:rsidR="00957044" w:rsidRPr="001C48A7">
        <w:t>Pandėlio seniūnijai</w:t>
      </w:r>
      <w:r w:rsidR="00957044">
        <w:t xml:space="preserve"> </w:t>
      </w:r>
      <w:r w:rsidR="001C48A7" w:rsidRPr="001C48A7">
        <w:t>50 000,00 Eur</w:t>
      </w:r>
      <w:r w:rsidR="00957044">
        <w:t xml:space="preserve"> </w:t>
      </w:r>
      <w:r w:rsidR="001C48A7" w:rsidRPr="001C48A7">
        <w:t>gyvenviečių gruntinio vandens nutekėjimo avarinei būklei likviduoti</w:t>
      </w:r>
      <w:r w:rsidR="004A45AE">
        <w:t>.</w:t>
      </w:r>
      <w:r w:rsidR="001C48A7">
        <w:t xml:space="preserve"> </w:t>
      </w:r>
    </w:p>
    <w:p w14:paraId="7C24686A" w14:textId="497AF4C1" w:rsidR="00783B79" w:rsidRDefault="001C48A7" w:rsidP="00957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B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79" w:rsidRPr="002A0552">
        <w:rPr>
          <w:rFonts w:ascii="Times New Roman" w:eastAsia="Times New Roman" w:hAnsi="Times New Roman" w:cs="Times New Roman"/>
          <w:spacing w:val="72"/>
          <w:sz w:val="24"/>
          <w:szCs w:val="24"/>
        </w:rPr>
        <w:t>Pavedu</w:t>
      </w:r>
      <w:r w:rsidR="009A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asignavimų valdytojui </w:t>
      </w:r>
      <w:r w:rsidR="002A055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Žemės ūkio </w:t>
      </w:r>
      <w:r w:rsidR="00783B79">
        <w:rPr>
          <w:rFonts w:ascii="Times New Roman" w:eastAsia="Times New Roman" w:hAnsi="Times New Roman" w:cs="Times New Roman"/>
          <w:sz w:val="24"/>
          <w:szCs w:val="24"/>
        </w:rPr>
        <w:t>skyri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aus </w:t>
      </w:r>
      <w:r w:rsidR="00097A64">
        <w:rPr>
          <w:rFonts w:ascii="Times New Roman" w:eastAsia="Times New Roman" w:hAnsi="Times New Roman" w:cs="Times New Roman"/>
          <w:sz w:val="24"/>
          <w:szCs w:val="24"/>
        </w:rPr>
        <w:t>vedėj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 Jolantai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Jasiūnienei</w:t>
      </w:r>
      <w:proofErr w:type="spellEnd"/>
      <w:r w:rsidR="0042571E">
        <w:rPr>
          <w:rFonts w:ascii="Times New Roman" w:eastAsia="Times New Roman" w:hAnsi="Times New Roman" w:cs="Times New Roman"/>
          <w:sz w:val="24"/>
          <w:szCs w:val="24"/>
        </w:rPr>
        <w:t xml:space="preserve"> kontroliuoti </w:t>
      </w:r>
      <w:r w:rsidR="00356986">
        <w:rPr>
          <w:rFonts w:ascii="Times New Roman" w:eastAsia="Times New Roman" w:hAnsi="Times New Roman" w:cs="Times New Roman"/>
          <w:sz w:val="24"/>
          <w:szCs w:val="24"/>
        </w:rPr>
        <w:t>paskirtų asignavimų naud</w:t>
      </w:r>
      <w:r w:rsidR="000C45C2">
        <w:rPr>
          <w:rFonts w:ascii="Times New Roman" w:eastAsia="Times New Roman" w:hAnsi="Times New Roman" w:cs="Times New Roman"/>
          <w:sz w:val="24"/>
          <w:szCs w:val="24"/>
        </w:rPr>
        <w:t>ojimo teisėtumą ir ekonomiškumą</w:t>
      </w:r>
      <w:r w:rsidR="00E65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41730" w14:textId="48BF037B" w:rsidR="007832D0" w:rsidRPr="00E31D22" w:rsidRDefault="007832D0" w:rsidP="00957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2519">
        <w:rPr>
          <w:rFonts w:ascii="Times New Roman" w:hAnsi="Times New Roman" w:cs="Times New Roman"/>
          <w:sz w:val="24"/>
          <w:szCs w:val="24"/>
        </w:rPr>
        <w:t>Respublikos g. 62, Panevėžys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519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2EF5AC3F" w14:textId="104C732E" w:rsidR="00CC3638" w:rsidRDefault="00CC3638" w:rsidP="00957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AF988D9" w:rsidR="003771D7" w:rsidRDefault="00863622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308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Valerijus </w:t>
      </w:r>
      <w:proofErr w:type="spellStart"/>
      <w:r w:rsidR="00030843">
        <w:rPr>
          <w:rFonts w:ascii="Times New Roman" w:eastAsia="Times New Roman" w:hAnsi="Times New Roman" w:cs="Times New Roman"/>
          <w:sz w:val="24"/>
          <w:szCs w:val="24"/>
          <w:lang w:eastAsia="lt-LT"/>
        </w:rPr>
        <w:t>Rancevas</w:t>
      </w:r>
      <w:proofErr w:type="spellEnd"/>
    </w:p>
    <w:p w14:paraId="5B0E5A44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45FD3D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F70526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AE8F02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EA527E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D7F663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D9CBCD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965686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7D63D2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4E83BF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E58F3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FED300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220731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B7FBDB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3B9A82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32DF2B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B251C5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7D7709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0B8D1A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E9A84F" w14:textId="77777777" w:rsidR="00E65677" w:rsidRDefault="00E6567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2730CB08" w:rsidR="009B2692" w:rsidRDefault="001C48A7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Jolanta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Jasiūnienė</w:t>
      </w:r>
      <w:proofErr w:type="spellEnd"/>
    </w:p>
    <w:sectPr w:rsidR="009B2692" w:rsidSect="00761717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9C27C" w14:textId="77777777" w:rsidR="00761717" w:rsidRDefault="00761717" w:rsidP="002A0552">
      <w:pPr>
        <w:spacing w:after="0" w:line="240" w:lineRule="auto"/>
      </w:pPr>
      <w:r>
        <w:separator/>
      </w:r>
    </w:p>
  </w:endnote>
  <w:endnote w:type="continuationSeparator" w:id="0">
    <w:p w14:paraId="485DA0C8" w14:textId="77777777" w:rsidR="00761717" w:rsidRDefault="00761717" w:rsidP="002A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96DCF" w14:textId="77777777" w:rsidR="00761717" w:rsidRDefault="00761717" w:rsidP="002A0552">
      <w:pPr>
        <w:spacing w:after="0" w:line="240" w:lineRule="auto"/>
      </w:pPr>
      <w:r>
        <w:separator/>
      </w:r>
    </w:p>
  </w:footnote>
  <w:footnote w:type="continuationSeparator" w:id="0">
    <w:p w14:paraId="06F73D2B" w14:textId="77777777" w:rsidR="00761717" w:rsidRDefault="00761717" w:rsidP="002A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52578" w14:textId="01F8729F" w:rsidR="002A0552" w:rsidRDefault="00F761D1" w:rsidP="00F761D1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5F66EDD1" wp14:editId="0ABE4478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A2640"/>
    <w:multiLevelType w:val="hybridMultilevel"/>
    <w:tmpl w:val="B144F53C"/>
    <w:lvl w:ilvl="0" w:tplc="849CD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05310F"/>
    <w:multiLevelType w:val="hybridMultilevel"/>
    <w:tmpl w:val="E38E695E"/>
    <w:lvl w:ilvl="0" w:tplc="BEBEF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36640980">
    <w:abstractNumId w:val="1"/>
  </w:num>
  <w:num w:numId="2" w16cid:durableId="185908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6737"/>
    <w:rsid w:val="000140F2"/>
    <w:rsid w:val="00017AF2"/>
    <w:rsid w:val="00025FB2"/>
    <w:rsid w:val="00030843"/>
    <w:rsid w:val="00032384"/>
    <w:rsid w:val="000354A2"/>
    <w:rsid w:val="0004067A"/>
    <w:rsid w:val="0004401E"/>
    <w:rsid w:val="00082D37"/>
    <w:rsid w:val="00095737"/>
    <w:rsid w:val="000964B2"/>
    <w:rsid w:val="00097A64"/>
    <w:rsid w:val="000A0A44"/>
    <w:rsid w:val="000B4829"/>
    <w:rsid w:val="000C342E"/>
    <w:rsid w:val="000C45C2"/>
    <w:rsid w:val="000C4D4D"/>
    <w:rsid w:val="000C7186"/>
    <w:rsid w:val="000E5E8C"/>
    <w:rsid w:val="000F0D25"/>
    <w:rsid w:val="000F2668"/>
    <w:rsid w:val="0010761D"/>
    <w:rsid w:val="00164F34"/>
    <w:rsid w:val="0016787C"/>
    <w:rsid w:val="001822E6"/>
    <w:rsid w:val="001879EB"/>
    <w:rsid w:val="00187EAB"/>
    <w:rsid w:val="00194CCC"/>
    <w:rsid w:val="001A421E"/>
    <w:rsid w:val="001C48A7"/>
    <w:rsid w:val="001C5FAA"/>
    <w:rsid w:val="001E1C09"/>
    <w:rsid w:val="001E207D"/>
    <w:rsid w:val="001F40D1"/>
    <w:rsid w:val="001F6F79"/>
    <w:rsid w:val="002124FA"/>
    <w:rsid w:val="002162C0"/>
    <w:rsid w:val="002169BA"/>
    <w:rsid w:val="0023017E"/>
    <w:rsid w:val="0023553F"/>
    <w:rsid w:val="00236C7F"/>
    <w:rsid w:val="00263030"/>
    <w:rsid w:val="0028438B"/>
    <w:rsid w:val="0028523A"/>
    <w:rsid w:val="00285B29"/>
    <w:rsid w:val="002A0552"/>
    <w:rsid w:val="002C21FE"/>
    <w:rsid w:val="002C7BC6"/>
    <w:rsid w:val="0030040F"/>
    <w:rsid w:val="0032701D"/>
    <w:rsid w:val="0033125F"/>
    <w:rsid w:val="00335C38"/>
    <w:rsid w:val="00354C04"/>
    <w:rsid w:val="00356986"/>
    <w:rsid w:val="003771D7"/>
    <w:rsid w:val="003A0B87"/>
    <w:rsid w:val="003A1D7E"/>
    <w:rsid w:val="003B606D"/>
    <w:rsid w:val="003F36B3"/>
    <w:rsid w:val="003F5702"/>
    <w:rsid w:val="0042571E"/>
    <w:rsid w:val="004302B8"/>
    <w:rsid w:val="00485B96"/>
    <w:rsid w:val="004A407B"/>
    <w:rsid w:val="004A45AE"/>
    <w:rsid w:val="004C0771"/>
    <w:rsid w:val="004C35CE"/>
    <w:rsid w:val="004E7A1E"/>
    <w:rsid w:val="004F608A"/>
    <w:rsid w:val="00576856"/>
    <w:rsid w:val="00593274"/>
    <w:rsid w:val="005B663F"/>
    <w:rsid w:val="005C60A2"/>
    <w:rsid w:val="005D431C"/>
    <w:rsid w:val="005E23DE"/>
    <w:rsid w:val="005E6E8E"/>
    <w:rsid w:val="00606B14"/>
    <w:rsid w:val="006253EB"/>
    <w:rsid w:val="00641077"/>
    <w:rsid w:val="00642DC6"/>
    <w:rsid w:val="00644B1E"/>
    <w:rsid w:val="00653537"/>
    <w:rsid w:val="0066642D"/>
    <w:rsid w:val="006C70B9"/>
    <w:rsid w:val="0070392F"/>
    <w:rsid w:val="00716C96"/>
    <w:rsid w:val="00761717"/>
    <w:rsid w:val="0078063E"/>
    <w:rsid w:val="007832D0"/>
    <w:rsid w:val="00783B79"/>
    <w:rsid w:val="007E1882"/>
    <w:rsid w:val="00861D2E"/>
    <w:rsid w:val="00863622"/>
    <w:rsid w:val="00870852"/>
    <w:rsid w:val="00881EBB"/>
    <w:rsid w:val="008B6F2E"/>
    <w:rsid w:val="008C1A94"/>
    <w:rsid w:val="008C42D0"/>
    <w:rsid w:val="008E73BA"/>
    <w:rsid w:val="00924E15"/>
    <w:rsid w:val="00957044"/>
    <w:rsid w:val="00983278"/>
    <w:rsid w:val="009A1778"/>
    <w:rsid w:val="009A230C"/>
    <w:rsid w:val="009B2692"/>
    <w:rsid w:val="009C2C7F"/>
    <w:rsid w:val="009F3F02"/>
    <w:rsid w:val="00A00C64"/>
    <w:rsid w:val="00A1654D"/>
    <w:rsid w:val="00A27907"/>
    <w:rsid w:val="00A3785F"/>
    <w:rsid w:val="00A46336"/>
    <w:rsid w:val="00A47637"/>
    <w:rsid w:val="00A658B6"/>
    <w:rsid w:val="00A8465D"/>
    <w:rsid w:val="00A86AF7"/>
    <w:rsid w:val="00AA6985"/>
    <w:rsid w:val="00AC1F64"/>
    <w:rsid w:val="00AF2474"/>
    <w:rsid w:val="00B23724"/>
    <w:rsid w:val="00B5274A"/>
    <w:rsid w:val="00B71077"/>
    <w:rsid w:val="00B90C60"/>
    <w:rsid w:val="00B93C9C"/>
    <w:rsid w:val="00B97390"/>
    <w:rsid w:val="00BA5AB0"/>
    <w:rsid w:val="00BC76BB"/>
    <w:rsid w:val="00BD38C1"/>
    <w:rsid w:val="00BE300F"/>
    <w:rsid w:val="00C51438"/>
    <w:rsid w:val="00C51D54"/>
    <w:rsid w:val="00C539B5"/>
    <w:rsid w:val="00C67DC5"/>
    <w:rsid w:val="00C706D2"/>
    <w:rsid w:val="00C73152"/>
    <w:rsid w:val="00CB63A8"/>
    <w:rsid w:val="00CC3638"/>
    <w:rsid w:val="00CF337D"/>
    <w:rsid w:val="00CF3D45"/>
    <w:rsid w:val="00D02DA5"/>
    <w:rsid w:val="00D11945"/>
    <w:rsid w:val="00D23FC0"/>
    <w:rsid w:val="00D318FD"/>
    <w:rsid w:val="00D37E22"/>
    <w:rsid w:val="00D73CDB"/>
    <w:rsid w:val="00D759B8"/>
    <w:rsid w:val="00DB32BD"/>
    <w:rsid w:val="00DB7B38"/>
    <w:rsid w:val="00DD58ED"/>
    <w:rsid w:val="00E01A15"/>
    <w:rsid w:val="00E14777"/>
    <w:rsid w:val="00E22FCA"/>
    <w:rsid w:val="00E37BA3"/>
    <w:rsid w:val="00E42D8B"/>
    <w:rsid w:val="00E65677"/>
    <w:rsid w:val="00E7074D"/>
    <w:rsid w:val="00E71E60"/>
    <w:rsid w:val="00E85D49"/>
    <w:rsid w:val="00ED30D3"/>
    <w:rsid w:val="00EE2A6C"/>
    <w:rsid w:val="00F07D0A"/>
    <w:rsid w:val="00F1355A"/>
    <w:rsid w:val="00F2134F"/>
    <w:rsid w:val="00F41CC8"/>
    <w:rsid w:val="00F42BFD"/>
    <w:rsid w:val="00F4464F"/>
    <w:rsid w:val="00F67D45"/>
    <w:rsid w:val="00F761D1"/>
    <w:rsid w:val="00FA0523"/>
    <w:rsid w:val="00FB126E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DF32E34-F18C-456C-9A31-4CDA132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2A0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552"/>
  </w:style>
  <w:style w:type="paragraph" w:styleId="prastasiniatinklio">
    <w:name w:val="Normal (Web)"/>
    <w:basedOn w:val="prastasis"/>
    <w:uiPriority w:val="99"/>
    <w:unhideWhenUsed/>
    <w:rsid w:val="001C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2024-04-22T08:48:00Z</cp:lastPrinted>
  <dcterms:created xsi:type="dcterms:W3CDTF">2024-04-22T08:48:00Z</dcterms:created>
  <dcterms:modified xsi:type="dcterms:W3CDTF">2024-04-22T08:48:00Z</dcterms:modified>
</cp:coreProperties>
</file>